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64757" w14:textId="2552E94A" w:rsidR="00545B13" w:rsidRPr="00545B13" w:rsidRDefault="009237DF" w:rsidP="009237DF">
      <w:pPr>
        <w:rPr>
          <w:b/>
          <w:bCs/>
        </w:rPr>
      </w:pPr>
      <w:r>
        <w:rPr>
          <w:b/>
          <w:bCs/>
        </w:rPr>
        <w:t>C</w:t>
      </w:r>
      <w:r w:rsidR="00545B13" w:rsidRPr="00545B13">
        <w:rPr>
          <w:b/>
          <w:bCs/>
        </w:rPr>
        <w:t>ourse Content:</w:t>
      </w:r>
    </w:p>
    <w:p w14:paraId="48A333DF" w14:textId="77777777" w:rsidR="009237DF" w:rsidRPr="009237DF" w:rsidRDefault="009237DF" w:rsidP="009237DF">
      <w:pPr>
        <w:rPr>
          <w:b/>
          <w:bCs/>
        </w:rPr>
      </w:pPr>
      <w:r w:rsidRPr="009237DF">
        <w:rPr>
          <w:b/>
          <w:bCs/>
        </w:rPr>
        <w:t>Medical Knowledge/Patient Care:</w:t>
      </w:r>
    </w:p>
    <w:p w14:paraId="3809D8E4" w14:textId="77777777" w:rsidR="009237DF" w:rsidRPr="009237DF" w:rsidRDefault="009237DF" w:rsidP="009237DF">
      <w:pPr>
        <w:rPr>
          <w:b/>
          <w:bCs/>
        </w:rPr>
      </w:pPr>
      <w:r w:rsidRPr="009237DF">
        <w:rPr>
          <w:b/>
          <w:bCs/>
        </w:rPr>
        <w:t>1. Laboratory Science</w:t>
      </w:r>
    </w:p>
    <w:p w14:paraId="6CD2655D" w14:textId="77777777" w:rsidR="009237DF" w:rsidRPr="009237DF" w:rsidRDefault="009237DF" w:rsidP="009237DF">
      <w:r w:rsidRPr="009237DF">
        <w:t>a. Watch the 4 recorded lectures</w:t>
      </w:r>
    </w:p>
    <w:p w14:paraId="5E878603" w14:textId="359D466D" w:rsidR="009237DF" w:rsidRPr="009237DF" w:rsidRDefault="009237DF" w:rsidP="009237DF">
      <w:r w:rsidRPr="009237DF">
        <w:t>b. Complete the 4 self-directed quizzes with passing score after each lecture. You must get 60% in order to pass the quizzes. </w:t>
      </w:r>
    </w:p>
    <w:p w14:paraId="102D0A38" w14:textId="77777777" w:rsidR="009237DF" w:rsidRPr="009237DF" w:rsidRDefault="009237DF" w:rsidP="009237DF">
      <w:pPr>
        <w:rPr>
          <w:b/>
          <w:bCs/>
        </w:rPr>
      </w:pPr>
      <w:r w:rsidRPr="009237DF">
        <w:rPr>
          <w:b/>
          <w:bCs/>
        </w:rPr>
        <w:t>2. Opioid Use Disorder: Buprenorphine Mini-Course: Building on Federal Prescribing Guidance</w:t>
      </w:r>
    </w:p>
    <w:p w14:paraId="2AEDB3C0" w14:textId="77777777" w:rsidR="009237DF" w:rsidRPr="009237DF" w:rsidRDefault="009237DF" w:rsidP="009237DF">
      <w:r w:rsidRPr="009237DF">
        <w:t>a. Complete this 2-hour module on using buprenorphine to treat opioid use disorder</w:t>
      </w:r>
    </w:p>
    <w:p w14:paraId="7C15A96F" w14:textId="77777777" w:rsidR="009237DF" w:rsidRPr="009237DF" w:rsidRDefault="009237DF" w:rsidP="009237DF">
      <w:r w:rsidRPr="009237DF">
        <w:t>b. Complete post-test and upload certificate to Sakai</w:t>
      </w:r>
    </w:p>
    <w:p w14:paraId="6611FB9C" w14:textId="77777777" w:rsidR="009237DF" w:rsidRPr="009237DF" w:rsidRDefault="009237DF" w:rsidP="009237DF">
      <w:pPr>
        <w:rPr>
          <w:b/>
          <w:bCs/>
        </w:rPr>
      </w:pPr>
      <w:r w:rsidRPr="009237DF">
        <w:rPr>
          <w:b/>
          <w:bCs/>
        </w:rPr>
        <w:t>3. Artificial Intelligence in Medicine</w:t>
      </w:r>
    </w:p>
    <w:p w14:paraId="5AEE8C47" w14:textId="77777777" w:rsidR="009237DF" w:rsidRPr="009237DF" w:rsidRDefault="009237DF" w:rsidP="009237DF">
      <w:r w:rsidRPr="009237DF">
        <w:t>a. Complete the 2 lectures/modules</w:t>
      </w:r>
    </w:p>
    <w:p w14:paraId="0C885C42" w14:textId="77777777" w:rsidR="009237DF" w:rsidRPr="009237DF" w:rsidRDefault="009237DF" w:rsidP="009237DF">
      <w:r w:rsidRPr="009237DF">
        <w:t>b. Complete the quiz with a passing score</w:t>
      </w:r>
    </w:p>
    <w:p w14:paraId="60714D06" w14:textId="77777777" w:rsidR="00545B13" w:rsidRPr="00545B13" w:rsidRDefault="00545B13" w:rsidP="00545B13">
      <w:pPr>
        <w:rPr>
          <w:b/>
          <w:bCs/>
        </w:rPr>
      </w:pPr>
      <w:r w:rsidRPr="00545B13">
        <w:rPr>
          <w:b/>
          <w:bCs/>
        </w:rPr>
        <w:t> </w:t>
      </w:r>
    </w:p>
    <w:p w14:paraId="75A4CBD3" w14:textId="77777777" w:rsidR="00545B13" w:rsidRPr="00545B13" w:rsidRDefault="00545B13" w:rsidP="00545B13">
      <w:pPr>
        <w:rPr>
          <w:b/>
          <w:bCs/>
        </w:rPr>
      </w:pPr>
      <w:r w:rsidRPr="00545B13">
        <w:rPr>
          <w:b/>
          <w:bCs/>
        </w:rPr>
        <w:t>Health Systems Science 4 Course:</w:t>
      </w:r>
    </w:p>
    <w:p w14:paraId="4E2C4607" w14:textId="77777777" w:rsidR="00545B13" w:rsidRPr="00545B13" w:rsidRDefault="00545B13" w:rsidP="00545B13">
      <w:pPr>
        <w:rPr>
          <w:b/>
          <w:bCs/>
        </w:rPr>
      </w:pPr>
      <w:r w:rsidRPr="00545B13">
        <w:rPr>
          <w:b/>
          <w:bCs/>
        </w:rPr>
        <w:t>1. HSS: Personal QI Project</w:t>
      </w:r>
    </w:p>
    <w:p w14:paraId="1387556F" w14:textId="77777777" w:rsidR="00545B13" w:rsidRPr="007712A0" w:rsidRDefault="00545B13" w:rsidP="00545B13">
      <w:r w:rsidRPr="007712A0">
        <w:t>a. Complete a longitudinal </w:t>
      </w:r>
      <w:r w:rsidRPr="007712A0">
        <w:rPr>
          <w:u w:val="single"/>
        </w:rPr>
        <w:t>month-long</w:t>
      </w:r>
      <w:r w:rsidRPr="007712A0">
        <w:t> project using QI principles to design a personal improvement project of your choice.</w:t>
      </w:r>
    </w:p>
    <w:p w14:paraId="49E54376" w14:textId="77777777" w:rsidR="00545B13" w:rsidRPr="007712A0" w:rsidRDefault="00545B13" w:rsidP="00545B13">
      <w:r w:rsidRPr="007712A0">
        <w:t xml:space="preserve">b. Each week will require watching one IHI module, one project instruction video and </w:t>
      </w:r>
      <w:proofErr w:type="gramStart"/>
      <w:r w:rsidRPr="007712A0">
        <w:t>complete</w:t>
      </w:r>
      <w:proofErr w:type="gramEnd"/>
      <w:r w:rsidRPr="007712A0">
        <w:t xml:space="preserve"> a series of assignments that build on each other to culminate in a short video presentation of your project.</w:t>
      </w:r>
    </w:p>
    <w:p w14:paraId="7B59F249" w14:textId="77777777" w:rsidR="00545B13" w:rsidRPr="007712A0" w:rsidRDefault="00545B13" w:rsidP="00545B13">
      <w:r w:rsidRPr="007712A0">
        <w:t>c. Record (using Panopto) and upload your project presentation.</w:t>
      </w:r>
    </w:p>
    <w:p w14:paraId="44B0D45A" w14:textId="77777777" w:rsidR="00545B13" w:rsidRPr="007712A0" w:rsidRDefault="00545B13" w:rsidP="00545B13">
      <w:r w:rsidRPr="007712A0">
        <w:t>d. Watch your assigned partners’ project and provide feedback via a form you will upload.</w:t>
      </w:r>
    </w:p>
    <w:p w14:paraId="0BB3B071" w14:textId="77777777" w:rsidR="009237DF" w:rsidRDefault="009237DF" w:rsidP="009237DF">
      <w:pPr>
        <w:rPr>
          <w:b/>
          <w:bCs/>
        </w:rPr>
      </w:pPr>
    </w:p>
    <w:p w14:paraId="06297D5F" w14:textId="77777777" w:rsidR="009237DF" w:rsidRDefault="009237DF" w:rsidP="009237DF">
      <w:pPr>
        <w:rPr>
          <w:b/>
          <w:bCs/>
        </w:rPr>
      </w:pPr>
    </w:p>
    <w:p w14:paraId="2DEFF7FB" w14:textId="77777777" w:rsidR="009237DF" w:rsidRDefault="009237DF" w:rsidP="009237DF">
      <w:pPr>
        <w:rPr>
          <w:b/>
          <w:bCs/>
        </w:rPr>
      </w:pPr>
    </w:p>
    <w:p w14:paraId="7BC00525" w14:textId="77777777" w:rsidR="009237DF" w:rsidRDefault="009237DF" w:rsidP="009237DF">
      <w:pPr>
        <w:rPr>
          <w:b/>
          <w:bCs/>
        </w:rPr>
      </w:pPr>
    </w:p>
    <w:p w14:paraId="3B738955" w14:textId="6A09243C" w:rsidR="009237DF" w:rsidRPr="009237DF" w:rsidRDefault="009237DF" w:rsidP="009237DF">
      <w:pPr>
        <w:rPr>
          <w:b/>
          <w:bCs/>
        </w:rPr>
      </w:pPr>
      <w:r w:rsidRPr="009237DF">
        <w:rPr>
          <w:b/>
          <w:bCs/>
        </w:rPr>
        <w:lastRenderedPageBreak/>
        <w:t>High Value Care:</w:t>
      </w:r>
    </w:p>
    <w:p w14:paraId="26DE4C18" w14:textId="3919F29C" w:rsidR="009237DF" w:rsidRPr="009237DF" w:rsidRDefault="009237DF" w:rsidP="009237DF">
      <w:pPr>
        <w:pStyle w:val="ListParagraph"/>
        <w:numPr>
          <w:ilvl w:val="0"/>
          <w:numId w:val="9"/>
        </w:numPr>
        <w:tabs>
          <w:tab w:val="num" w:pos="720"/>
        </w:tabs>
        <w:rPr>
          <w:b/>
          <w:bCs/>
        </w:rPr>
      </w:pPr>
      <w:r w:rsidRPr="009237DF">
        <w:rPr>
          <w:b/>
          <w:bCs/>
        </w:rPr>
        <w:t>Complete the three online courses on providing High Value Care to your patients</w:t>
      </w:r>
    </w:p>
    <w:p w14:paraId="6A994E13" w14:textId="77777777" w:rsidR="009237DF" w:rsidRDefault="009237DF" w:rsidP="009237DF">
      <w:pPr>
        <w:pStyle w:val="xmsonormal"/>
        <w:ind w:left="360" w:firstLine="360"/>
        <w:rPr>
          <w:rFonts w:eastAsia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There are 7 modules within 3 courses</w:t>
      </w:r>
    </w:p>
    <w:p w14:paraId="068715D9" w14:textId="77777777" w:rsidR="009237DF" w:rsidRDefault="009237DF" w:rsidP="009237DF">
      <w:pPr>
        <w:pStyle w:val="xmsonormal"/>
        <w:ind w:left="360" w:firstLine="360"/>
        <w:rPr>
          <w:rFonts w:ascii="Times New Roman" w:eastAsia="Times New Roman" w:hAnsi="Times New Roman" w:cs="Times New Roman"/>
          <w:color w:val="000000"/>
        </w:rPr>
      </w:pPr>
    </w:p>
    <w:p w14:paraId="16552451" w14:textId="4D0CFE5D" w:rsidR="009237DF" w:rsidRDefault="009237DF" w:rsidP="009237DF">
      <w:pPr>
        <w:pStyle w:val="xmsonormal"/>
        <w:ind w:left="360" w:firstLine="360"/>
        <w:rPr>
          <w:rFonts w:eastAsia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Complete 3 courses and upload certificate to Sakai</w:t>
      </w:r>
    </w:p>
    <w:p w14:paraId="5C92A694" w14:textId="77777777" w:rsidR="009237DF" w:rsidRPr="009237DF" w:rsidRDefault="009237DF" w:rsidP="009237DF">
      <w:pPr>
        <w:rPr>
          <w:b/>
          <w:bCs/>
        </w:rPr>
      </w:pPr>
      <w:r w:rsidRPr="009237DF">
        <w:rPr>
          <w:b/>
          <w:bCs/>
        </w:rPr>
        <w:t> </w:t>
      </w:r>
    </w:p>
    <w:p w14:paraId="53D46CFF" w14:textId="0237D0EA" w:rsidR="00545B13" w:rsidRPr="00545B13" w:rsidRDefault="00545B13" w:rsidP="009237DF">
      <w:pPr>
        <w:rPr>
          <w:b/>
          <w:bCs/>
        </w:rPr>
      </w:pPr>
    </w:p>
    <w:p w14:paraId="15C5CE44" w14:textId="77777777" w:rsidR="00A24FC8" w:rsidRDefault="00A24FC8"/>
    <w:sectPr w:rsidR="00A24F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5669"/>
    <w:multiLevelType w:val="multilevel"/>
    <w:tmpl w:val="618EE01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20440F36"/>
    <w:multiLevelType w:val="multilevel"/>
    <w:tmpl w:val="618EE0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A15C56"/>
    <w:multiLevelType w:val="hybridMultilevel"/>
    <w:tmpl w:val="9D1497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21ED6"/>
    <w:multiLevelType w:val="multilevel"/>
    <w:tmpl w:val="30DCCB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B419EE"/>
    <w:multiLevelType w:val="multilevel"/>
    <w:tmpl w:val="618EE0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6C66C0"/>
    <w:multiLevelType w:val="multilevel"/>
    <w:tmpl w:val="32147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CAF33B8"/>
    <w:multiLevelType w:val="multilevel"/>
    <w:tmpl w:val="C8422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AE4072"/>
    <w:multiLevelType w:val="multilevel"/>
    <w:tmpl w:val="618EE0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3F3D87"/>
    <w:multiLevelType w:val="hybridMultilevel"/>
    <w:tmpl w:val="42DC7B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1739894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85635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36414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74176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145729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92913160">
    <w:abstractNumId w:val="6"/>
  </w:num>
  <w:num w:numId="7" w16cid:durableId="2734850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57568313">
    <w:abstractNumId w:val="5"/>
  </w:num>
  <w:num w:numId="9" w16cid:durableId="640576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243"/>
    <w:rsid w:val="00345403"/>
    <w:rsid w:val="003A0D4E"/>
    <w:rsid w:val="004215BE"/>
    <w:rsid w:val="00545B13"/>
    <w:rsid w:val="007712A0"/>
    <w:rsid w:val="009237DF"/>
    <w:rsid w:val="00A24FC8"/>
    <w:rsid w:val="00EC01DD"/>
    <w:rsid w:val="00FB7243"/>
    <w:rsid w:val="00FF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36BBB"/>
  <w15:chartTrackingRefBased/>
  <w15:docId w15:val="{70767CCD-C3AB-462B-93A2-2AFE36056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7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2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2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2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2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2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2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2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2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2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2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2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2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2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2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2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243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9237DF"/>
    <w:pPr>
      <w:spacing w:after="0" w:line="240" w:lineRule="auto"/>
    </w:pPr>
    <w:rPr>
      <w:rFonts w:ascii="Aptos" w:hAnsi="Aptos" w:cs="Aptos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195</Words>
  <Characters>1117</Characters>
  <Application>Microsoft Office Word</Application>
  <DocSecurity>0</DocSecurity>
  <Lines>9</Lines>
  <Paragraphs>2</Paragraphs>
  <ScaleCrop>false</ScaleCrop>
  <Company>Loyola University Chicago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Flaherty, Maureen</dc:creator>
  <cp:keywords/>
  <dc:description/>
  <cp:lastModifiedBy>Flaherty, Maureen</cp:lastModifiedBy>
  <cp:revision>3</cp:revision>
  <dcterms:created xsi:type="dcterms:W3CDTF">2026-10-23T19:26:00Z</dcterms:created>
  <dcterms:modified xsi:type="dcterms:W3CDTF">2026-10-23T19:56:00Z</dcterms:modified>
</cp:coreProperties>
</file>